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1157"/>
        <w:gridCol w:w="2309"/>
        <w:gridCol w:w="2231"/>
        <w:gridCol w:w="146"/>
      </w:tblGrid>
      <w:tr w:rsidR="00325748" w:rsidRPr="00325748" w14:paraId="311DCE52" w14:textId="77777777" w:rsidTr="00325748">
        <w:trPr>
          <w:gridAfter w:val="1"/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48CE65A2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RELATÓRIO DE OBRAS PARALISADAS - TJSC - DEA - DFISC - 2025</w:t>
            </w:r>
          </w:p>
        </w:tc>
      </w:tr>
      <w:tr w:rsidR="00325748" w:rsidRPr="00325748" w14:paraId="794C2EF2" w14:textId="77777777" w:rsidTr="00325748">
        <w:trPr>
          <w:gridAfter w:val="1"/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EACA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40C4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82EF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DBAC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475B7E3A" w14:textId="77777777" w:rsidTr="00325748">
        <w:trPr>
          <w:gridAfter w:val="1"/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AB1F578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RESCINDIDA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EAAB" w14:textId="64C7A1BF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3E2B16" wp14:editId="745B11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295275"/>
                      <wp:effectExtent l="0" t="0" r="0" b="0"/>
                      <wp:wrapNone/>
                      <wp:docPr id="2" name="Retângulo 8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9485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07886" id="Retângulo 8" o:spid="_x0000_s1026" alt="blob:file:///13e36306-4e53-4816-a624-f72916dd380a" style="position:absolute;margin-left:0;margin-top:0;width:24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" filled="f" stroked="f">
                      <o:lock v:ext="edit" aspectratio="t"/>
                    </v:rect>
                  </w:pict>
                </mc:Fallback>
              </mc:AlternateContent>
            </w:r>
            <w:r w:rsidRPr="00325748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07A776" wp14:editId="3E36DF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" name="Retângulo 7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8EAA0-8113-4179-B127-9549E60B216E}"/>
                          </a:ext>
                          <a:ext uri="{147F2762-F138-4A5C-976F-8EAC2B608ADB}">
                            <a16:predDERef xmlns:a16="http://schemas.microsoft.com/office/drawing/2014/main" pred="{F58C957C-9880-4E85-878A-6AAA43C7E19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22ABE" id="Retângulo 7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325748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B023BF" wp14:editId="16CE9E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5" name="Retângulo 6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ED43F3-1B65-4286-BEA0-94599CB2CDE1}"/>
                          </a:ext>
                          <a:ext uri="{147F2762-F138-4A5C-976F-8EAC2B608ADB}">
                            <a16:predDERef xmlns:a16="http://schemas.microsoft.com/office/drawing/2014/main" pred="{572C74BA-DA68-4804-A393-D10D7590E0C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C2770" id="Retângulo 6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325748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5833F9" wp14:editId="6A7C5C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Retângulo 5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F41B2-1A6D-4C08-974C-9B79A1130573}"/>
                          </a:ext>
                          <a:ext uri="{147F2762-F138-4A5C-976F-8EAC2B608ADB}">
                            <a16:predDERef xmlns:a16="http://schemas.microsoft.com/office/drawing/2014/main" pred="{45ED43F3-1B65-4286-BEA0-94599CB2CDE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214CE" id="Retângulo 5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325748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CEAC47" wp14:editId="0D4BE8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7" name="Retângulo 4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57197-89F2-480F-93CA-05145978D603}"/>
                          </a:ext>
                          <a:ext uri="{147F2762-F138-4A5C-976F-8EAC2B608ADB}">
                            <a16:predDERef xmlns:a16="http://schemas.microsoft.com/office/drawing/2014/main" pred="{0F8F41B2-1A6D-4C08-974C-9B79A113057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D93A3" id="Retângulo 4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6"/>
            </w:tblGrid>
            <w:tr w:rsidR="00325748" w:rsidRPr="00325748" w14:paraId="77966B5F" w14:textId="77777777">
              <w:trPr>
                <w:trHeight w:val="300"/>
                <w:tblCellSpacing w:w="0" w:type="dxa"/>
              </w:trPr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0E914F28" w14:textId="77777777" w:rsidR="00325748" w:rsidRPr="00325748" w:rsidRDefault="00325748" w:rsidP="0032574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r w:rsidRPr="00325748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dez/25</w:t>
                  </w:r>
                </w:p>
              </w:tc>
            </w:tr>
          </w:tbl>
          <w:p w14:paraId="60A22467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325748" w:rsidRPr="00325748" w14:paraId="1A0CC1F1" w14:textId="77777777" w:rsidTr="00325748">
        <w:trPr>
          <w:gridAfter w:val="1"/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45BF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7F96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771B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329F1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4AAB5B63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07A7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C277EFE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JOINVILLE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3F8A5A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</w:tr>
      <w:tr w:rsidR="00325748" w:rsidRPr="00325748" w14:paraId="2F099302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C3C0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6DFA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051/2023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A6BF67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Reforma parcial (</w:t>
            </w:r>
            <w:proofErr w:type="spellStart"/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glazing</w:t>
            </w:r>
            <w:proofErr w:type="spellEnd"/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</w:p>
        </w:tc>
      </w:tr>
      <w:tr w:rsidR="00325748" w:rsidRPr="00325748" w14:paraId="0C0ED2A4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7D3C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218B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30/11/2023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948F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FB3C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Belart</w:t>
            </w:r>
            <w:proofErr w:type="spellEnd"/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Tec. Em Constr. Ltda</w:t>
            </w:r>
          </w:p>
        </w:tc>
      </w:tr>
      <w:tr w:rsidR="00325748" w:rsidRPr="00325748" w14:paraId="30B56CEA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86A4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09BD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4810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74B0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29/03/2024</w:t>
            </w:r>
          </w:p>
        </w:tc>
      </w:tr>
      <w:tr w:rsidR="00325748" w:rsidRPr="00325748" w14:paraId="11B58CB5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12EB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88286E7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3B57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2FE7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29/03/2024</w:t>
            </w:r>
          </w:p>
        </w:tc>
      </w:tr>
      <w:tr w:rsidR="00325748" w:rsidRPr="00325748" w14:paraId="6ED91810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3C2C8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8B47A5A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R$240.412,50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6A6BC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5F7648C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R$166.389,55</w:t>
            </w:r>
          </w:p>
        </w:tc>
      </w:tr>
      <w:tr w:rsidR="00325748" w:rsidRPr="00325748" w14:paraId="4A4BD13B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096A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CDED4B0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25215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763CA10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325748" w:rsidRPr="00325748" w14:paraId="1982E4F1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A35E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8D62C4E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A066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E0C50C1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325748" w:rsidRPr="00325748" w14:paraId="005788A7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A972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6797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CB1EB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68B3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0,00%</w:t>
            </w:r>
          </w:p>
        </w:tc>
      </w:tr>
      <w:tr w:rsidR="00325748" w:rsidRPr="00325748" w14:paraId="134E98D7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2182E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6850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R$240.412,50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B7DA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0A86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R$166.389,55</w:t>
            </w:r>
          </w:p>
        </w:tc>
      </w:tr>
      <w:tr w:rsidR="00325748" w:rsidRPr="00325748" w14:paraId="52F66EBF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21A2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202A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R$74.022,95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BCB4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303D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69,21%</w:t>
            </w:r>
          </w:p>
        </w:tc>
      </w:tr>
      <w:tr w:rsidR="00325748" w:rsidRPr="00325748" w14:paraId="3C466812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8661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0DC8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9.422,75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83A1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40E8664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Rescindida</w:t>
            </w:r>
          </w:p>
        </w:tc>
      </w:tr>
      <w:tr w:rsidR="00325748" w:rsidRPr="00325748" w14:paraId="02AEB6AF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347CA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5F4A4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6EC8E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5DC72C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204DAA83" w14:textId="77777777" w:rsidTr="00325748">
        <w:trPr>
          <w:gridAfter w:val="1"/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A306EF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Obra paralisada em 25/06/2025 para fins de procedimento de rescisão por culpa da contratada.</w:t>
            </w:r>
          </w:p>
        </w:tc>
      </w:tr>
      <w:tr w:rsidR="00325748" w:rsidRPr="00325748" w14:paraId="6B2D3D94" w14:textId="77777777" w:rsidTr="00325748">
        <w:trPr>
          <w:gridAfter w:val="1"/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932A16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Contrato rescindido em 19/11/2025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7C06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1CD53D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325748" w:rsidRPr="00325748" w14:paraId="57F857CE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A04E5A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A8A3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5C2A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60A720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36A3DDE5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4D6A3A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11E98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F79DF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6332E2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4A3D002B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847335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48A00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F025C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BA4D87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579A3451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6071" w14:textId="2410EB1B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AB3EAF2" wp14:editId="76182617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104775</wp:posOffset>
                  </wp:positionV>
                  <wp:extent cx="5162550" cy="2324100"/>
                  <wp:effectExtent l="0" t="0" r="0" b="0"/>
                  <wp:wrapNone/>
                  <wp:docPr id="4" name="Imagem 4" descr="Mesa com cadeiras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FF6AA7-CF95-4739-B8F9-02C1AA339F4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Mesa com cadeiras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71FF6AA7-CF95-4739-B8F9-02C1AA339F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667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325748" w:rsidRPr="00325748" w14:paraId="29EFBBE9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244C9B54" w14:textId="77777777" w:rsidR="00325748" w:rsidRPr="00325748" w:rsidRDefault="00325748" w:rsidP="0032574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325748"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6D089DAD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5F359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5A720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0951F6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088E96F6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D5DB1F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409FC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FB43C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F2114D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69D233E5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4202A1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BB39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404B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8134C5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6C84A2A6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1DB939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A22A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F2A8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0E0939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0BB050A1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60BD6E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FA02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D86C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97BD4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25656829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11F773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EAAC6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A7061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B61C38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6E62B80A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59C23D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D73BB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D910C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2311C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00227219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C3B52AA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F277C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AB730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258B8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7168C225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47FE819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7D7B4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B0DB3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E968DE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2442B14F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ECF9CE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311F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5193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6329AE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7CBFC0EC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98E6E9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4FDC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953E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F5620F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4184993A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591804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3C13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90F4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91916B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2D0DD99E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F71A5E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48E4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03E8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EAB426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70F52643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6244A4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EA91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B636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8900EC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4D204CE9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C9D1F4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299F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AA80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E6E65C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1ED40871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33594A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55323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324E0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2AAA4D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5A51433E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54A0EE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EA80D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1A92F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414DE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7E6AF2BD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8D7D02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1AD9D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E2B7D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8730E1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23155B8C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EF360B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927B9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5DB59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6C9178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332F9553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65D11F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3BC6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E688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A9D3CF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7D13B52C" w14:textId="77777777" w:rsidTr="00325748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8064EC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C8E6C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0932A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7A6224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718A7F6A" w14:textId="77777777" w:rsidTr="00325748">
        <w:trPr>
          <w:gridAfter w:val="1"/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1A5EBA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B10E9E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325748" w:rsidRPr="00325748" w14:paraId="61CA6A48" w14:textId="77777777" w:rsidTr="00325748">
        <w:trPr>
          <w:gridAfter w:val="1"/>
          <w:trHeight w:val="408"/>
        </w:trPr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6F24D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  <w:hyperlink r:id="rId5" w:anchor="/consultaLicitacao/detalhesLicitacao/eyJudW1lcm9Ub3RhbCI6IjYxMDEiLCJ0aXBvQXZhbGlhY2FvIjoiRyIsImFkbWluaXN0cmFjYW8iOiIxIiwidGlwbyI6IlAiLCJtb3N0cmFMaW5rIjp0cnVlfQ==" w:history="1">
              <w:r w:rsidRPr="00325748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t-BR"/>
                  <w14:ligatures w14:val="none"/>
                </w:rPr>
                <w:t>https://tjsc.thema.inf.br/transparencia/portal/#/consultaLicitacao/detalhesLicitacao/eyJudW1lcm9Ub3RhbCI6IjYxMDEiLCJ0aXBvQXZhbGlhY2FvIjoiRyIsImFkbWluaXN0cmFjYW8iOiIxIiwidGlwbyI6IlAiLCJtb3N0cmFMaW5rIjp0cnVlfQ==</w:t>
              </w:r>
            </w:hyperlink>
          </w:p>
        </w:tc>
      </w:tr>
      <w:tr w:rsidR="00325748" w:rsidRPr="00325748" w14:paraId="13A24DB8" w14:textId="77777777" w:rsidTr="00325748">
        <w:trPr>
          <w:trHeight w:val="465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4518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63A3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</w:tr>
      <w:tr w:rsidR="00325748" w:rsidRPr="00325748" w14:paraId="77AADC40" w14:textId="77777777" w:rsidTr="00325748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8C35BA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0" w:type="auto"/>
            <w:vAlign w:val="center"/>
            <w:hideMark/>
          </w:tcPr>
          <w:p w14:paraId="21F60F04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4A4D57F8" w14:textId="77777777" w:rsidTr="00325748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D06E3F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4F6A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25748" w:rsidRPr="00325748" w14:paraId="4CF28A3B" w14:textId="77777777" w:rsidTr="00325748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434A35B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PARALISADA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26BA0DE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dez/25</w:t>
            </w:r>
          </w:p>
        </w:tc>
        <w:tc>
          <w:tcPr>
            <w:tcW w:w="0" w:type="auto"/>
            <w:vAlign w:val="center"/>
            <w:hideMark/>
          </w:tcPr>
          <w:p w14:paraId="36073114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4C5AF76C" w14:textId="77777777" w:rsidTr="00325748">
        <w:trPr>
          <w:trHeight w:val="1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DB98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07C0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06B3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D279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BC56CE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454DFC4E" w14:textId="77777777" w:rsidTr="0032574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2DB3A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C31169D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CAMPO ERÊ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3D5701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  <w:tc>
          <w:tcPr>
            <w:tcW w:w="0" w:type="auto"/>
            <w:vAlign w:val="center"/>
            <w:hideMark/>
          </w:tcPr>
          <w:p w14:paraId="363FB6A1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78386BC2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108E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F7B9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77/2021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742968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Reforma Global e Ampliação</w:t>
            </w:r>
          </w:p>
        </w:tc>
        <w:tc>
          <w:tcPr>
            <w:tcW w:w="0" w:type="auto"/>
            <w:vAlign w:val="center"/>
            <w:hideMark/>
          </w:tcPr>
          <w:p w14:paraId="06655347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2B66BE26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EEAF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7722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23/09/2021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E18BC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C5C7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Constr. </w:t>
            </w:r>
            <w:proofErr w:type="spellStart"/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Faon</w:t>
            </w:r>
            <w:proofErr w:type="spellEnd"/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Ltda</w:t>
            </w:r>
          </w:p>
        </w:tc>
        <w:tc>
          <w:tcPr>
            <w:tcW w:w="0" w:type="auto"/>
            <w:vAlign w:val="center"/>
            <w:hideMark/>
          </w:tcPr>
          <w:p w14:paraId="26EB4946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2119DCE5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88BB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2800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7F70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B3B2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17/12/2022</w:t>
            </w:r>
          </w:p>
        </w:tc>
        <w:tc>
          <w:tcPr>
            <w:tcW w:w="0" w:type="auto"/>
            <w:vAlign w:val="center"/>
            <w:hideMark/>
          </w:tcPr>
          <w:p w14:paraId="20A97C7F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386992A6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FEFA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0B1A918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C354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23D8A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07/03/2025</w:t>
            </w:r>
          </w:p>
        </w:tc>
        <w:tc>
          <w:tcPr>
            <w:tcW w:w="0" w:type="auto"/>
            <w:vAlign w:val="center"/>
            <w:hideMark/>
          </w:tcPr>
          <w:p w14:paraId="3A3FB0AC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7A07D536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ADD1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7B7F7A7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R$3.218.369,52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9B82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0EE9BE5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R$2.665.748,16</w:t>
            </w:r>
          </w:p>
        </w:tc>
        <w:tc>
          <w:tcPr>
            <w:tcW w:w="0" w:type="auto"/>
            <w:vAlign w:val="center"/>
            <w:hideMark/>
          </w:tcPr>
          <w:p w14:paraId="0CDF9FF3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02FE3350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71B4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595CE40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R$258.685,40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2825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00EE471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R$219.459,91</w:t>
            </w:r>
          </w:p>
        </w:tc>
        <w:tc>
          <w:tcPr>
            <w:tcW w:w="0" w:type="auto"/>
            <w:vAlign w:val="center"/>
            <w:hideMark/>
          </w:tcPr>
          <w:p w14:paraId="565E8416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781091C8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33B7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EE3E167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R$116.345,03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08CD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49D9F41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R$116.345,03</w:t>
            </w:r>
          </w:p>
        </w:tc>
        <w:tc>
          <w:tcPr>
            <w:tcW w:w="0" w:type="auto"/>
            <w:vAlign w:val="center"/>
            <w:hideMark/>
          </w:tcPr>
          <w:p w14:paraId="7DF340F9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7C6C183F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59347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DABF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8,04%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77D98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1080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3,62%</w:t>
            </w:r>
          </w:p>
        </w:tc>
        <w:tc>
          <w:tcPr>
            <w:tcW w:w="0" w:type="auto"/>
            <w:vAlign w:val="center"/>
            <w:hideMark/>
          </w:tcPr>
          <w:p w14:paraId="3957E800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1975A136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B1754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AE7D4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R$3.360.709,89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8297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94C7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R$2.768.863,04</w:t>
            </w:r>
          </w:p>
        </w:tc>
        <w:tc>
          <w:tcPr>
            <w:tcW w:w="0" w:type="auto"/>
            <w:vAlign w:val="center"/>
            <w:hideMark/>
          </w:tcPr>
          <w:p w14:paraId="60EA596D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513B125D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65CB3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0ED3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R$591.846,85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9FA5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18BD4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82,39%</w:t>
            </w:r>
          </w:p>
        </w:tc>
        <w:tc>
          <w:tcPr>
            <w:tcW w:w="0" w:type="auto"/>
            <w:vAlign w:val="center"/>
            <w:hideMark/>
          </w:tcPr>
          <w:p w14:paraId="49EE2CD7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0A6E4DFF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66F4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916E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763,42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60D4B" w14:textId="77777777" w:rsidR="00325748" w:rsidRPr="00325748" w:rsidRDefault="00325748" w:rsidP="003257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278B20A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 atraso</w:t>
            </w:r>
          </w:p>
        </w:tc>
        <w:tc>
          <w:tcPr>
            <w:tcW w:w="0" w:type="auto"/>
            <w:vAlign w:val="center"/>
            <w:hideMark/>
          </w:tcPr>
          <w:p w14:paraId="0B530187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63BA3D54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B2DAB8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DAFB2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9F3E4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E3C76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822B0B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53C45CBC" w14:textId="77777777" w:rsidTr="00325748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CFB4ED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 xml:space="preserve">Paralisada em </w:t>
            </w:r>
            <w:proofErr w:type="gramStart"/>
            <w:r w:rsidRPr="003257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faze</w:t>
            </w:r>
            <w:proofErr w:type="gramEnd"/>
            <w:r w:rsidRPr="003257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 xml:space="preserve"> de rescisão por culpa exclusiva da contratada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5CDA24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295C3D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33E827D6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8A90" w14:textId="6F1D7E5C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34926E0" wp14:editId="681B8C53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85725</wp:posOffset>
                  </wp:positionV>
                  <wp:extent cx="3286125" cy="1514475"/>
                  <wp:effectExtent l="0" t="0" r="0" b="9525"/>
                  <wp:wrapNone/>
                  <wp:docPr id="8" name="Imagem 3" descr="Caminho de terra com árvores ao fundo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8EDC2A-F2FA-492A-9D8F-5B555591D9E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3" descr="Caminho de terra com árvores ao fundo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658EDC2A-F2FA-492A-9D8F-5B555591D9E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1517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5748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865147F" wp14:editId="03E33488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1619250</wp:posOffset>
                  </wp:positionV>
                  <wp:extent cx="3429000" cy="1581150"/>
                  <wp:effectExtent l="0" t="0" r="0" b="0"/>
                  <wp:wrapNone/>
                  <wp:docPr id="9" name="Imagem 2" descr="Desenho de uma casa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6B62F71-DA6C-4098-9F39-99654D1826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2" descr="Desenho de uma casa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66B62F71-DA6C-4098-9F39-99654D1826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1580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6"/>
            </w:tblGrid>
            <w:tr w:rsidR="00325748" w:rsidRPr="00325748" w14:paraId="020FD9B7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9E9039" w14:textId="77777777" w:rsidR="00325748" w:rsidRPr="00325748" w:rsidRDefault="00325748" w:rsidP="00325748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  <w:r w:rsidRPr="00325748">
                    <w:rPr>
                      <w:rFonts w:ascii="Calibri" w:eastAsia="Times New Roman" w:hAnsi="Calibri" w:cs="Calibri"/>
                      <w:i/>
                      <w:iCs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351FF076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B471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07CD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AB1883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D86004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33701130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4D00ED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692D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BE8A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E69C9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2CF999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6D3D5569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503786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F0EC2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604B6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FAAF6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8E6820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24324EA8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02896A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E937B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CA5B6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7DEA4B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4921B68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6FF639CE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004FD5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37F2F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321FE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ABC0AC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0B778D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0728D789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148F04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F7DF8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0740D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80F236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D8D324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012A2E6A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E152E0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2662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2A41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7809B5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19359A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1A961821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434756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9C3E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A7FA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CAF72B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78DBD4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05A7021F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2878BE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C0D4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5A82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9310BB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F5B829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1E968042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09113C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730EB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C869A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D4BCFA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62A666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051B682B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C3185B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A0D42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B91A3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7F135F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1718B4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645E2897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77E4A2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AD85F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B6CDB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BFE2D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42DE7D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1A3BEB0A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481821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25359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4615D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A7F312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624BB8E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0437A5D2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B497CF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8404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608C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95C58F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C8CB99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1C55EF66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E118DE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E39B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5473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17A0E2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83E786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12B58357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CDEF3A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4F60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DE68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850F07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9E51D0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18566716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7C4DDC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E609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BD6F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DC472E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A3934A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4C12BF77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6B5E" w14:textId="134EE2D3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8D04405" wp14:editId="3E62F9DB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19050</wp:posOffset>
                  </wp:positionV>
                  <wp:extent cx="3105150" cy="1428750"/>
                  <wp:effectExtent l="0" t="0" r="0" b="0"/>
                  <wp:wrapNone/>
                  <wp:docPr id="10" name="Imagem 1" descr="Uma imagem contendo Ícone&#10;&#10;O conteúdo gerado por IA pode estar incorre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117272-81D6-47A0-9AF5-4EFD3D8DD16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1" descr="Uma imagem contendo Ícone&#10;&#10;O conteúdo gerado por IA pode estar incorreto.">
                            <a:extLst>
                              <a:ext uri="{FF2B5EF4-FFF2-40B4-BE49-F238E27FC236}">
                                <a16:creationId xmlns:a16="http://schemas.microsoft.com/office/drawing/2014/main" id="{BA117272-81D6-47A0-9AF5-4EFD3D8DD1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43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6"/>
            </w:tblGrid>
            <w:tr w:rsidR="00325748" w:rsidRPr="00325748" w14:paraId="61FCB3C7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CCCDB8" w14:textId="77777777" w:rsidR="00325748" w:rsidRPr="00325748" w:rsidRDefault="00325748" w:rsidP="00325748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</w:pPr>
                  <w:r w:rsidRPr="00325748">
                    <w:rPr>
                      <w:rFonts w:ascii="Calibri" w:eastAsia="Times New Roman" w:hAnsi="Calibri" w:cs="Calibri"/>
                      <w:kern w:val="0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3689D261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9B18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C8FA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24EFD2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110C53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256F1579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48270E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EA01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D864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015EBB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9BDCB5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1FC31C9A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979767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81918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77CEB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501CFD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74D2AD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20C201FE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2D0D0D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A5BAE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BDF47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31820F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4573612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4CEC6877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D3429E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F7CF8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9FA34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E07B01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DB8E3C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75156281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7080D0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A6E67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A19CB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FC5951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FB205E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3AC9E191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70DD15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E4FF7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E6856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E56828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D9BA39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0D3400E0" w14:textId="77777777" w:rsidTr="0032574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DF4EBD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DCAB69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4"/>
                <w:szCs w:val="14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sz w:val="14"/>
                <w:szCs w:val="1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A8B3A2" w14:textId="77777777" w:rsidR="00325748" w:rsidRPr="00325748" w:rsidRDefault="00325748" w:rsidP="0032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3B8C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F940B3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171F41DF" w14:textId="77777777" w:rsidTr="00325748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124FF1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919DBB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5CC5DC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31CDF865" w14:textId="77777777" w:rsidTr="00325748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EBD4A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  <w:hyperlink r:id="rId9" w:anchor="/consultaLicitacao/detalhesLicitacao/eyJudW1lcm9Ub3RhbCI6IjU3NzMiLCJ0aXBvQXZhbGlhY2FvIjoiRyIsImFkbWluaXN0cmFjYW8iOiIxIiwidGlwbyI6IlAiLCJtb3N0cmFMaW5rIjp0cnVlfQ==" w:history="1">
              <w:r w:rsidRPr="00325748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t-BR"/>
                  <w14:ligatures w14:val="none"/>
                </w:rPr>
                <w:t>https://tjsc.thema.inf.br/transparencia/portal/#/consultaLicitacao/detalhesLicitacao/eyJudW1lcm9Ub3RhbCI6IjU3NzMiLCJ0aXBvQXZhbGlhY2FvIjoiRyIsImFkbWluaXN0cmFjYW8iOiIxIiwidGlwbyI6IlAiLCJtb3N0cmFMaW5rIjp0cnVlfQ==</w:t>
              </w:r>
            </w:hyperlink>
          </w:p>
        </w:tc>
        <w:tc>
          <w:tcPr>
            <w:tcW w:w="0" w:type="auto"/>
            <w:vAlign w:val="center"/>
            <w:hideMark/>
          </w:tcPr>
          <w:p w14:paraId="0D2078FB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10DB997C" w14:textId="77777777" w:rsidTr="00325748">
        <w:trPr>
          <w:trHeight w:val="30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11E8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DB9B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</w:tr>
      <w:tr w:rsidR="00325748" w:rsidRPr="00325748" w14:paraId="58CAB12F" w14:textId="77777777" w:rsidTr="00325748">
        <w:trPr>
          <w:trHeight w:val="300"/>
        </w:trPr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9BEB29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257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0" w:type="auto"/>
            <w:vAlign w:val="center"/>
            <w:hideMark/>
          </w:tcPr>
          <w:p w14:paraId="1F9957D1" w14:textId="77777777" w:rsidR="00325748" w:rsidRPr="00325748" w:rsidRDefault="00325748" w:rsidP="003257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325748" w:rsidRPr="00325748" w14:paraId="4B1E031B" w14:textId="77777777" w:rsidTr="00325748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FC441E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3041" w14:textId="77777777" w:rsidR="00325748" w:rsidRPr="00325748" w:rsidRDefault="00325748" w:rsidP="0032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4612CF2F" w14:textId="77777777" w:rsidR="00665877" w:rsidRDefault="00665877"/>
    <w:sectPr w:rsidR="006658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48"/>
    <w:rsid w:val="000068B9"/>
    <w:rsid w:val="00325748"/>
    <w:rsid w:val="00665877"/>
    <w:rsid w:val="00695219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1229"/>
  <w15:chartTrackingRefBased/>
  <w15:docId w15:val="{351F3929-CC5C-40B1-9CD8-A00A7014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5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5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5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5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5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5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5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5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5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5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57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57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57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7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57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57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5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5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5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5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57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57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57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5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57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57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3257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tjsc.thema.inf.br/transparencia/portal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tjsc.thema.inf.br/transparencia/portal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0637520BEC70459ADD73499AB8A547" ma:contentTypeVersion="19" ma:contentTypeDescription="Crie um novo documento." ma:contentTypeScope="" ma:versionID="c18178605b76e179891d9cd0bb939511">
  <xsd:schema xmlns:xsd="http://www.w3.org/2001/XMLSchema" xmlns:xs="http://www.w3.org/2001/XMLSchema" xmlns:p="http://schemas.microsoft.com/office/2006/metadata/properties" xmlns:ns2="1b96f643-b586-4257-92eb-fd6be245c28e" xmlns:ns3="92587526-2d19-4661-af3e-79bab1857b85" targetNamespace="http://schemas.microsoft.com/office/2006/metadata/properties" ma:root="true" ma:fieldsID="fecd2e25f999aa60d2dea42731a760d6" ns2:_="" ns3:_="">
    <xsd:import namespace="1b96f643-b586-4257-92eb-fd6be245c28e"/>
    <xsd:import namespace="92587526-2d19-4661-af3e-79bab1857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f643-b586-4257-92eb-fd6be245c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f64670-fdc8-4834-82e2-6c8d61def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7526-2d19-4661-af3e-79bab1857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457cfb-5ee6-42e8-a0a9-b81a606cf6f9}" ma:internalName="TaxCatchAll" ma:showField="CatchAllData" ma:web="92587526-2d19-4661-af3e-79bab1857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87526-2d19-4661-af3e-79bab1857b85" xsi:nil="true"/>
    <lcf76f155ced4ddcb4097134ff3c332f xmlns="1b96f643-b586-4257-92eb-fd6be245c2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F77956-85E9-475D-B436-28F7C0034E4B}"/>
</file>

<file path=customXml/itemProps2.xml><?xml version="1.0" encoding="utf-8"?>
<ds:datastoreItem xmlns:ds="http://schemas.openxmlformats.org/officeDocument/2006/customXml" ds:itemID="{F8BECB49-C70E-4F8E-A64A-8839B8D1E99E}"/>
</file>

<file path=customXml/itemProps3.xml><?xml version="1.0" encoding="utf-8"?>
<ds:datastoreItem xmlns:ds="http://schemas.openxmlformats.org/officeDocument/2006/customXml" ds:itemID="{B4C7355F-6460-4A3A-B643-0D2742AAC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2566</Characters>
  <Application>Microsoft Office Word</Application>
  <DocSecurity>0</DocSecurity>
  <Lines>396</Lines>
  <Paragraphs>108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 Silva</dc:creator>
  <cp:keywords/>
  <dc:description/>
  <cp:lastModifiedBy>Andre da Silva</cp:lastModifiedBy>
  <cp:revision>2</cp:revision>
  <dcterms:created xsi:type="dcterms:W3CDTF">2026-01-28T23:30:00Z</dcterms:created>
  <dcterms:modified xsi:type="dcterms:W3CDTF">2026-01-28T23:32:00Z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0x010100860637520BEC70459ADD73499AB8A547</vt:lpwstr>
  </property>
</Properties>
</file>